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0C89DFFB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6254B6" w14:textId="145D4602" w:rsidR="00105EFF" w:rsidRDefault="00105EFF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32070AB8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</w:t>
      </w:r>
      <w:r w:rsidR="00105EFF">
        <w:rPr>
          <w:rFonts w:ascii="Times New Roman" w:hAnsi="Times New Roman"/>
          <w:sz w:val="20"/>
          <w:szCs w:val="20"/>
        </w:rPr>
        <w:t>6</w:t>
      </w:r>
      <w:r w:rsidR="006A7ED0">
        <w:rPr>
          <w:rFonts w:ascii="Times New Roman" w:hAnsi="Times New Roman"/>
          <w:sz w:val="20"/>
          <w:szCs w:val="20"/>
        </w:rPr>
        <w:t>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44ACA258" w:rsidR="004762D5" w:rsidRDefault="004762D5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6D252295" w14:textId="77777777" w:rsidR="00105EFF" w:rsidRDefault="00105EFF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</w:p>
    <w:p w14:paraId="45726433" w14:textId="638E822F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256226A2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105EFF" w:rsidRPr="00105EFF">
        <w:rPr>
          <w:rFonts w:ascii="Times New Roman" w:eastAsia="Calibri" w:hAnsi="Times New Roman"/>
          <w:b/>
          <w:sz w:val="24"/>
          <w:szCs w:val="24"/>
          <w:lang w:eastAsia="en-US"/>
        </w:rPr>
        <w:t>Świadczenie usług pocztowych w obrocie krajowym i zagranicznym dla Starostwa Powiatowego w Nowym Mieście Lubawskim</w:t>
      </w:r>
      <w:r w:rsidR="00105EF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4466E03A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2E608576" w14:textId="6A41EA46" w:rsidR="00254DD9" w:rsidRPr="009E504F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</w:t>
      </w:r>
      <w:r w:rsidR="00254DD9"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cenę brutto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>(poz. 1</w:t>
      </w:r>
      <w:r w:rsidR="00105EFF">
        <w:rPr>
          <w:rFonts w:ascii="Times New Roman" w:eastAsia="Calibri" w:hAnsi="Times New Roman"/>
          <w:sz w:val="16"/>
          <w:szCs w:val="16"/>
          <w:lang w:eastAsia="en-US"/>
        </w:rPr>
        <w:t>6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="00254DD9"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Pr="00105EFF" w:rsidRDefault="00254DD9" w:rsidP="00254DD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2055"/>
        <w:gridCol w:w="1636"/>
        <w:gridCol w:w="1434"/>
        <w:gridCol w:w="1656"/>
      </w:tblGrid>
      <w:tr w:rsidR="00105EFF" w:rsidRPr="006907E5" w14:paraId="100BD428" w14:textId="77777777" w:rsidTr="0082641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8FE1BF6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7838E27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CF12337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waga/format przesyłki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9E0E5E6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przewidywana ilość (sztuki)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E07821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56D6015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05EFF" w:rsidRPr="006907E5" w14:paraId="02A0A1DE" w14:textId="77777777" w:rsidTr="0082641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3CC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49A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A53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EF4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03B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3A6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kol.6=kol.4 x kol.5</w:t>
            </w:r>
          </w:p>
        </w:tc>
      </w:tr>
      <w:tr w:rsidR="00105EFF" w:rsidRPr="006907E5" w14:paraId="148D29EB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6E7BB8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KRAJOWE</w:t>
            </w:r>
          </w:p>
        </w:tc>
      </w:tr>
      <w:tr w:rsidR="00105EFF" w:rsidRPr="006907E5" w14:paraId="63B25634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A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2E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zwykłe ekonomiczne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0BA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D2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3200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5C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F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837011D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47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32F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A8C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14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8D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0F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C888F1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28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E2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5EA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30F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19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AF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5805629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F0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34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polecone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E29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35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D7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3E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6B18B5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27C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E2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71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27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8D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4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37C5F8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A5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F4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75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E3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DB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1E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7F62601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F6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F0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 polecone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BB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85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BD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5A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02A523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C22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76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F4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1F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0B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7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4B1A9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6D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E1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FA4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5F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93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3A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C64FCCC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F43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D5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zwykłe </w:t>
            </w:r>
            <w:r w:rsidRPr="00105EFF">
              <w:rPr>
                <w:rFonts w:ascii="Times New Roman" w:hAnsi="Times New Roman"/>
                <w:color w:val="00000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B98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70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E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D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2C5FA3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F58D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B1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652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4E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52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1D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27FFD8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BB2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459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DF4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334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DF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6E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8FFB3AE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26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B8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polecone </w:t>
            </w:r>
            <w:r w:rsidRPr="00105EFF">
              <w:rPr>
                <w:rFonts w:ascii="Times New Roman" w:hAnsi="Times New Roman"/>
                <w:color w:val="00000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98D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5FC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EB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98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5DDD4E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072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76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3E3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B9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F6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62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5F85EB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4D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F0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E46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37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3E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49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5F1CC6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33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45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listy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D08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27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C2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95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DE5FC6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13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F51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737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0B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CB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A3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9183679" w14:textId="77777777" w:rsidTr="0082641B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D8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342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BE2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D4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E5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B0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1E1C34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50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10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</w:rPr>
            </w:pPr>
            <w:r w:rsidRPr="00105EFF">
              <w:rPr>
                <w:rFonts w:ascii="Times New Roman" w:hAnsi="Times New Roman"/>
              </w:rPr>
              <w:t xml:space="preserve">zwroty - listy polecone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710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F9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CD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A04881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423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A87" w14:textId="77777777" w:rsidR="00105EFF" w:rsidRPr="006907E5" w:rsidRDefault="00105EFF" w:rsidP="00826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D8B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36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4D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36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D24A0F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583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468" w14:textId="77777777" w:rsidR="00105EFF" w:rsidRPr="006907E5" w:rsidRDefault="00105EFF" w:rsidP="00826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403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24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AA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C9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02075B7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1407049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LISTY ZAGRANICZNE 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Europa (łącznie z Cyprem, całą Rosją i Izraelem)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w g</w:t>
            </w:r>
          </w:p>
        </w:tc>
      </w:tr>
      <w:tr w:rsidR="00105EFF" w:rsidRPr="006907E5" w14:paraId="5E90B9B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51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5E4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nierejestrowane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2D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EE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7F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1A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F54A1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0D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2E2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03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F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81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31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62A90CE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E43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6EA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72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3D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8B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59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A3102C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13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57C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D3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61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70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47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08353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7E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60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13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3B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8E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BE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3F1FD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60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BF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51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A18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BA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EB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2786592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D9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80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polecone  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0F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88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42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6A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EF983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56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F3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65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23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59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24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5A450B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87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C4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EB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6A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72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6C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C2855A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0D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3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C6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08B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97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E0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5B1A2E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5F0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A0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C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D6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95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99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014F52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EB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8EE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B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69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21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72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7C5E41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53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01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 polecone priorytetowe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3A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35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1E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80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7A775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4E1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5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8A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DF6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CC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46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12217A1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401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A86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14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757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98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A0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32E65D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A5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77B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73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D4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77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D7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BDD0E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ECF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270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A8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46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6B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3C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BD5FC1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765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9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AF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67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F4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F5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F743C2E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B33DB63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ZAGRANICZNE  - kraje poza Europejskie  w g</w:t>
            </w:r>
          </w:p>
        </w:tc>
      </w:tr>
      <w:tr w:rsidR="00105EFF" w:rsidRPr="006907E5" w14:paraId="5FB921D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B0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87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E8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4F6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BF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50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E9E2E2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2F2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AD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37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5E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2B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F6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A0076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CDC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F6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0A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3B9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CE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22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008FDA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F79E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47D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62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DA4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DD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00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9BD300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334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1B4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B9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97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4D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24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B4B64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A7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A9B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86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EFF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3D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D1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7A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9F9BE5C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50848C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ZWROT LISTY ZAGRANICZNE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–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EUROPA 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(łącznie z Cyprem, całą Rosją i Izraelem)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br/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I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KRAJE 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POZA EUROPEJSKIE</w:t>
            </w:r>
          </w:p>
        </w:tc>
      </w:tr>
      <w:tr w:rsidR="00105EFF" w:rsidRPr="006907E5" w14:paraId="250809D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89E8C" w14:textId="59536A9B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B7338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zwroty - listy polecone  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C3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150F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56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505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01529C0C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A76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88B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B97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782D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127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467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7D84B0C4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2BE9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624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B4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6332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5E8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B06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07CE2EEB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3C5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FB6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D2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DF04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9B2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2D5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20932BED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9097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B29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9F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EBD6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5FC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833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01E9B165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8E5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310" w14:textId="77777777" w:rsidR="00105EFF" w:rsidRPr="006907E5" w:rsidRDefault="00105EFF" w:rsidP="008264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5FE8" w14:textId="77777777" w:rsidR="00105EFF" w:rsidRPr="006907E5" w:rsidRDefault="00105EFF" w:rsidP="008264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FAC2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62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93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2D2879C8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D472377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lastRenderedPageBreak/>
              <w:t xml:space="preserve">PACZKI POCZTOWE W GABARYT „A” w kg  </w:t>
            </w:r>
          </w:p>
        </w:tc>
      </w:tr>
      <w:tr w:rsidR="00105EFF" w:rsidRPr="006907E5" w14:paraId="261E5870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74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C6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paczka pocztowa zwykła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59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1F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59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1B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2E5BE7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68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59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B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D5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B3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E3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C76588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35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87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FA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65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EC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EA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47C23F6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C414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F93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paczka pocztowa zwykła </w:t>
            </w:r>
            <w:r w:rsidRPr="00105EFF">
              <w:rPr>
                <w:rFonts w:ascii="Times New Roman" w:hAnsi="Times New Roman"/>
                <w:color w:val="000000"/>
              </w:rPr>
              <w:br/>
              <w:t xml:space="preserve"> z ZPO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AF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BC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26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C7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8CD8E6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6F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E4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56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D8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AB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73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907E7CD" w14:textId="77777777" w:rsidTr="0082641B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B6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50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17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99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2B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AD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1C87C8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153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C6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zwroty paczek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22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DC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11D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0E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5AEE78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8A5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6F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FD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90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DF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34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DD1584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89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81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F3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DE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3F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0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E390AEA" w14:textId="77777777" w:rsidTr="0082641B">
        <w:trPr>
          <w:trHeight w:val="330"/>
        </w:trPr>
        <w:tc>
          <w:tcPr>
            <w:tcW w:w="7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4D19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16. RAZEM </w:t>
            </w:r>
            <w:r w:rsidRPr="00105E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(poz. od nr 1 do nr 15)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89AD8" w14:textId="77777777" w:rsidR="00105EFF" w:rsidRPr="006907E5" w:rsidRDefault="00105EFF" w:rsidP="0082641B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</w:tbl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9C85446" w14:textId="77777777" w:rsidR="004E46E7" w:rsidRDefault="004E46E7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FD9E86E" w14:textId="002A1CBD" w:rsidR="00926250" w:rsidRDefault="00926250" w:rsidP="0092625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6250">
        <w:rPr>
          <w:rFonts w:ascii="Times New Roman" w:hAnsi="Times New Roman"/>
          <w:b/>
          <w:bCs/>
          <w:sz w:val="24"/>
          <w:szCs w:val="24"/>
        </w:rPr>
        <w:t>Miejsce nadawania i odbioru przesyłek objętych przedmiotem</w:t>
      </w:r>
      <w:r w:rsidRPr="00926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250">
        <w:rPr>
          <w:rFonts w:ascii="Times New Roman" w:hAnsi="Times New Roman"/>
          <w:b/>
          <w:bCs/>
          <w:sz w:val="24"/>
          <w:szCs w:val="24"/>
        </w:rPr>
        <w:t>umowy</w:t>
      </w:r>
      <w:r w:rsidRPr="009262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250">
        <w:rPr>
          <w:rFonts w:ascii="Times New Roman" w:hAnsi="Times New Roman"/>
          <w:sz w:val="24"/>
          <w:szCs w:val="24"/>
        </w:rPr>
        <w:t>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926250">
        <w:rPr>
          <w:rFonts w:ascii="Times New Roman" w:hAnsi="Times New Roman"/>
          <w:sz w:val="24"/>
          <w:szCs w:val="24"/>
        </w:rPr>
        <w:t>……....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31C692" w14:textId="6A9D2B51" w:rsidR="00926250" w:rsidRDefault="00926250" w:rsidP="00926250">
      <w:pPr>
        <w:pStyle w:val="Akapitzlist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926250">
        <w:rPr>
          <w:rFonts w:ascii="Times New Roman" w:hAnsi="Times New Roman"/>
          <w:sz w:val="24"/>
          <w:szCs w:val="24"/>
        </w:rPr>
        <w:t>(</w:t>
      </w:r>
      <w:r w:rsidRPr="00926250">
        <w:rPr>
          <w:rFonts w:ascii="Times New Roman" w:hAnsi="Times New Roman"/>
          <w:i/>
          <w:iCs/>
          <w:sz w:val="20"/>
          <w:szCs w:val="20"/>
        </w:rPr>
        <w:t>wpisać adres punktu)</w:t>
      </w:r>
    </w:p>
    <w:p w14:paraId="2A93A629" w14:textId="77777777" w:rsidR="00926250" w:rsidRDefault="00926250" w:rsidP="00926250">
      <w:pPr>
        <w:pStyle w:val="Akapitzli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6A40F53" w14:textId="4A012D40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D35F" w14:textId="77777777" w:rsidR="008A746A" w:rsidRDefault="008A746A" w:rsidP="003C5678">
      <w:r>
        <w:separator/>
      </w:r>
    </w:p>
  </w:endnote>
  <w:endnote w:type="continuationSeparator" w:id="0">
    <w:p w14:paraId="06147704" w14:textId="77777777" w:rsidR="008A746A" w:rsidRDefault="008A746A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89F8" w14:textId="77777777" w:rsidR="008A746A" w:rsidRDefault="008A746A" w:rsidP="003C5678">
      <w:r>
        <w:separator/>
      </w:r>
    </w:p>
  </w:footnote>
  <w:footnote w:type="continuationSeparator" w:id="0">
    <w:p w14:paraId="020EA9E9" w14:textId="77777777" w:rsidR="008A746A" w:rsidRDefault="008A746A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2574"/>
    <w:rsid w:val="00097217"/>
    <w:rsid w:val="000B627F"/>
    <w:rsid w:val="000E7387"/>
    <w:rsid w:val="00105EFF"/>
    <w:rsid w:val="00115968"/>
    <w:rsid w:val="00123044"/>
    <w:rsid w:val="0014084B"/>
    <w:rsid w:val="0016077D"/>
    <w:rsid w:val="001622A4"/>
    <w:rsid w:val="001A3F40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A36C5"/>
    <w:rsid w:val="004A7290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E4052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A746A"/>
    <w:rsid w:val="008D52FB"/>
    <w:rsid w:val="008E1498"/>
    <w:rsid w:val="009027F7"/>
    <w:rsid w:val="009219F1"/>
    <w:rsid w:val="00926250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93</cp:revision>
  <cp:lastPrinted>2019-10-31T08:05:00Z</cp:lastPrinted>
  <dcterms:created xsi:type="dcterms:W3CDTF">2013-12-16T07:41:00Z</dcterms:created>
  <dcterms:modified xsi:type="dcterms:W3CDTF">2020-12-02T13:18:00Z</dcterms:modified>
</cp:coreProperties>
</file>